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3AAC">
      <w:pPr>
        <w:framePr w:w="3100" w:h="280" w:wrap="auto" w:hAnchor="text" w:x="1921" w:y="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133AAC">
      <w:pPr>
        <w:framePr w:w="1180" w:h="280" w:wrap="auto" w:hAnchor="text" w:x="1921" w:y="1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133AAC">
      <w:pPr>
        <w:framePr w:w="14100" w:h="280" w:wrap="auto" w:hAnchor="text" w:x="1921" w:y="19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33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pt;margin-top:28pt;width:625pt;height:38pt;z-index:-2;mso-position-horizontal-relative:margin;mso-position-vertical-relative:margin" o:allowincell="f">
            <v:imagedata r:id="rId4" o:title=""/>
            <w10:wrap anchorx="margin" anchory="margin"/>
          </v:shape>
        </w:pict>
      </w:r>
    </w:p>
    <w:p w:rsidR="00000000" w:rsidRDefault="00133AAC">
      <w:pPr>
        <w:framePr w:w="6320" w:h="360" w:wrap="auto" w:hAnchor="text" w:x="661" w:y="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FFFFFF"/>
          <w:sz w:val="36"/>
          <w:szCs w:val="36"/>
        </w:rPr>
        <w:t xml:space="preserve">MAGNETIC EFFECT OF CURRENTS </w:t>
      </w:r>
    </w:p>
    <w:p w:rsidR="00000000" w:rsidRDefault="00133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75" style="position:absolute;margin-left:652pt;margin-top:28pt;width:140pt;height:38pt;z-index:-1;mso-position-horizontal-relative:margin;mso-position-vertical-relative:margin" o:allowincell="f">
            <v:imagedata r:id="rId5" o:title=""/>
            <w10:wrap anchorx="margin" anchory="margin"/>
          </v:shape>
        </w:pict>
      </w:r>
    </w:p>
    <w:p w:rsidR="00000000" w:rsidRDefault="00133AAC">
      <w:pPr>
        <w:framePr w:w="2800" w:h="460" w:wrap="auto" w:hAnchor="text" w:x="13221" w:y="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FFFFFF"/>
          <w:sz w:val="46"/>
          <w:szCs w:val="46"/>
        </w:rPr>
        <w:t xml:space="preserve">CLASS 10TH </w:t>
      </w:r>
    </w:p>
    <w:p w:rsidR="00000000" w:rsidRDefault="00133AAC">
      <w:pPr>
        <w:framePr w:w="3240" w:h="220" w:wrap="auto" w:hAnchor="text" w:x="6721" w:y="4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333333"/>
        </w:rPr>
        <w:t xml:space="preserve">            </w:t>
      </w:r>
    </w:p>
    <w:p w:rsidR="00000000" w:rsidRDefault="00133AAC">
      <w:pPr>
        <w:framePr w:w="1440" w:h="220" w:wrap="auto" w:hAnchor="text" w:x="1921" w:y="4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333333"/>
        </w:rPr>
        <w:t xml:space="preserve">Q. 1. </w:t>
      </w:r>
    </w:p>
    <w:p w:rsidR="00000000" w:rsidRDefault="00133AAC">
      <w:pPr>
        <w:framePr w:w="3540" w:h="220" w:wrap="auto" w:hAnchor="text" w:x="2501" w:y="4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333333"/>
        </w:rPr>
        <w:t xml:space="preserve">What is a magnetic field? </w:t>
      </w:r>
    </w:p>
    <w:p w:rsidR="00000000" w:rsidRDefault="00133AAC">
      <w:pPr>
        <w:framePr w:w="1440" w:h="220" w:wrap="auto" w:hAnchor="text" w:x="1921" w:y="5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333333"/>
        </w:rPr>
        <w:t xml:space="preserve">Q. 2. </w:t>
      </w:r>
    </w:p>
    <w:p w:rsidR="00000000" w:rsidRDefault="00133AAC">
      <w:pPr>
        <w:framePr w:w="4840" w:h="220" w:wrap="auto" w:hAnchor="text" w:x="2501" w:y="5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333333"/>
        </w:rPr>
        <w:t>W</w:t>
      </w:r>
      <w:r>
        <w:rPr>
          <w:rFonts w:ascii="SimSun" w:eastAsia="SimSun" w:hAnsi="Times New Roman" w:cs="SimSun" w:hint="eastAsia"/>
          <w:color w:val="333333"/>
        </w:rPr>
        <w:t xml:space="preserve">hat are the magnetic lines of force? </w:t>
      </w:r>
    </w:p>
    <w:p w:rsidR="00000000" w:rsidRDefault="00133AAC">
      <w:pPr>
        <w:framePr w:w="1440" w:h="220" w:wrap="auto" w:hAnchor="text" w:x="1921" w:y="5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333333"/>
        </w:rPr>
        <w:t xml:space="preserve">Q. 3. </w:t>
      </w:r>
    </w:p>
    <w:p w:rsidR="00000000" w:rsidRDefault="00133AAC">
      <w:pPr>
        <w:framePr w:w="3640" w:h="220" w:wrap="auto" w:hAnchor="text" w:x="2501" w:y="5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333333"/>
        </w:rPr>
        <w:t xml:space="preserve">What is an electric motor? </w:t>
      </w:r>
    </w:p>
    <w:p w:rsidR="00000000" w:rsidRDefault="00133AAC">
      <w:pPr>
        <w:framePr w:w="1440" w:h="220" w:wrap="auto" w:hAnchor="text" w:x="1921" w:y="6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333333"/>
        </w:rPr>
        <w:t xml:space="preserve">Q. 4. </w:t>
      </w:r>
    </w:p>
    <w:p w:rsidR="00000000" w:rsidRDefault="00133AAC">
      <w:pPr>
        <w:framePr w:w="2960" w:h="220" w:wrap="auto" w:hAnchor="text" w:x="2501" w:y="6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333333"/>
        </w:rPr>
        <w:t xml:space="preserve">What is a solenoid? </w:t>
      </w:r>
    </w:p>
    <w:p w:rsidR="00000000" w:rsidRDefault="00133AAC">
      <w:pPr>
        <w:framePr w:w="1440" w:h="220" w:wrap="auto" w:hAnchor="text" w:x="1921" w:y="7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333333"/>
        </w:rPr>
        <w:t xml:space="preserve">Q. 5. </w:t>
      </w:r>
    </w:p>
    <w:p w:rsidR="00000000" w:rsidRDefault="00133AAC">
      <w:pPr>
        <w:framePr w:w="8920" w:h="220" w:wrap="auto" w:hAnchor="text" w:x="2501" w:y="7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333333"/>
        </w:rPr>
        <w:t xml:space="preserve">Which effect of electric current is utilized in the working of an electric motor? </w:t>
      </w:r>
    </w:p>
    <w:p w:rsidR="00000000" w:rsidRDefault="00133AAC">
      <w:pPr>
        <w:framePr w:w="1440" w:h="220" w:wrap="auto" w:hAnchor="text" w:x="1921" w:y="7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333333"/>
        </w:rPr>
        <w:t xml:space="preserve">Q. 6. </w:t>
      </w:r>
    </w:p>
    <w:p w:rsidR="00000000" w:rsidRDefault="00133AAC">
      <w:pPr>
        <w:framePr w:w="7040" w:h="220" w:wrap="auto" w:hAnchor="text" w:x="2501" w:y="7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333333"/>
        </w:rPr>
        <w:t>What is the frequency for a.c (altemating current) in Indi</w:t>
      </w:r>
      <w:r>
        <w:rPr>
          <w:rFonts w:ascii="SimSun" w:eastAsia="SimSun" w:hAnsi="Times New Roman" w:cs="SimSun" w:hint="eastAsia"/>
          <w:color w:val="333333"/>
        </w:rPr>
        <w:t xml:space="preserve">a? </w:t>
      </w:r>
    </w:p>
    <w:p w:rsidR="00000000" w:rsidRDefault="00133AAC">
      <w:pPr>
        <w:framePr w:w="1440" w:h="220" w:wrap="auto" w:hAnchor="text" w:x="1921" w:y="8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333333"/>
        </w:rPr>
        <w:t xml:space="preserve">Q. 7. </w:t>
      </w:r>
    </w:p>
    <w:p w:rsidR="00000000" w:rsidRDefault="00133AAC">
      <w:pPr>
        <w:framePr w:w="5620" w:h="220" w:wrap="auto" w:hAnchor="text" w:x="2501" w:y="8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333333"/>
        </w:rPr>
        <w:t xml:space="preserve">On what principle is an a.c generator based? </w:t>
      </w:r>
    </w:p>
    <w:p w:rsidR="00000000" w:rsidRDefault="00133AAC">
      <w:pPr>
        <w:framePr w:w="1440" w:h="220" w:wrap="auto" w:hAnchor="text" w:x="1921" w:y="9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333333"/>
        </w:rPr>
        <w:t xml:space="preserve">Q. 8. </w:t>
      </w:r>
    </w:p>
    <w:p w:rsidR="00000000" w:rsidRDefault="00133AAC">
      <w:pPr>
        <w:framePr w:w="7020" w:h="220" w:wrap="auto" w:hAnchor="text" w:x="2501" w:y="9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333333"/>
        </w:rPr>
        <w:t>Why don</w:t>
      </w:r>
      <w:r>
        <w:rPr>
          <w:rFonts w:ascii="SimSun" w:eastAsia="SimSun" w:hAnsi="Times New Roman" w:cs="SimSun" w:hint="eastAsia"/>
          <w:color w:val="333333"/>
        </w:rPr>
        <w:t>’</w:t>
      </w:r>
      <w:r>
        <w:rPr>
          <w:rFonts w:ascii="SimSun" w:eastAsia="SimSun" w:hAnsi="Times New Roman" w:cs="SimSun" w:hint="eastAsia"/>
          <w:color w:val="333333"/>
        </w:rPr>
        <w:t xml:space="preserve">t two magnetic lines of force interest each other? </w:t>
      </w:r>
    </w:p>
    <w:p w:rsidR="00000000" w:rsidRDefault="00133AAC">
      <w:pPr>
        <w:framePr w:w="1440" w:h="220" w:wrap="auto" w:hAnchor="text" w:x="1921" w:y="9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333333"/>
        </w:rPr>
        <w:t xml:space="preserve">Q. 9. </w:t>
      </w:r>
    </w:p>
    <w:p w:rsidR="00000000" w:rsidRDefault="00133AAC">
      <w:pPr>
        <w:framePr w:w="4800" w:h="220" w:wrap="auto" w:hAnchor="text" w:x="2501" w:y="9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333333"/>
        </w:rPr>
        <w:t xml:space="preserve">Name some source of direct current? </w:t>
      </w:r>
    </w:p>
    <w:p w:rsidR="00000000" w:rsidRDefault="00133AAC">
      <w:pPr>
        <w:framePr w:w="1580" w:h="220" w:wrap="auto" w:hAnchor="text" w:x="1921" w:y="10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333333"/>
        </w:rPr>
        <w:t xml:space="preserve">Q. 10. </w:t>
      </w:r>
    </w:p>
    <w:p w:rsidR="00000000" w:rsidRDefault="00133AAC">
      <w:pPr>
        <w:framePr w:w="5320" w:h="220" w:wrap="auto" w:hAnchor="text" w:x="2621" w:y="10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333333"/>
        </w:rPr>
        <w:t xml:space="preserve">When does an electric short circuit occur? </w:t>
      </w:r>
    </w:p>
    <w:p w:rsidR="00000000" w:rsidRDefault="00133AAC">
      <w:pPr>
        <w:framePr w:w="1580" w:h="220" w:wrap="auto" w:hAnchor="text" w:x="1921" w:y="11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333333"/>
        </w:rPr>
        <w:t xml:space="preserve">Q. 11. </w:t>
      </w:r>
    </w:p>
    <w:p w:rsidR="00000000" w:rsidRDefault="00133AAC">
      <w:pPr>
        <w:framePr w:w="12040" w:h="220" w:wrap="auto" w:hAnchor="text" w:x="2621" w:y="11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333333"/>
        </w:rPr>
        <w:t>What is the usual colour cod</w:t>
      </w:r>
      <w:r>
        <w:rPr>
          <w:rFonts w:ascii="SimSun" w:eastAsia="SimSun" w:hAnsi="Times New Roman" w:cs="SimSun" w:hint="eastAsia"/>
          <w:color w:val="333333"/>
        </w:rPr>
        <w:t xml:space="preserve">e followed for connecting ive, neutral and earth wires. Why is it so important? </w:t>
      </w:r>
    </w:p>
    <w:p w:rsidR="00000000" w:rsidRDefault="00133AAC">
      <w:pPr>
        <w:framePr w:w="1580" w:h="220" w:wrap="auto" w:hAnchor="text" w:x="1921" w:y="11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333333"/>
        </w:rPr>
        <w:t xml:space="preserve">Q. 12. </w:t>
      </w:r>
    </w:p>
    <w:p w:rsidR="00000000" w:rsidRDefault="00133AAC">
      <w:pPr>
        <w:framePr w:w="4880" w:h="220" w:wrap="auto" w:hAnchor="text" w:x="2621" w:y="11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333333"/>
        </w:rPr>
        <w:t xml:space="preserve">What are electromagnetic inductions? </w:t>
      </w:r>
    </w:p>
    <w:p w:rsidR="00000000" w:rsidRDefault="00133AAC">
      <w:pPr>
        <w:framePr w:w="1580" w:h="220" w:wrap="auto" w:hAnchor="text" w:x="1921" w:y="12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333333"/>
        </w:rPr>
        <w:t xml:space="preserve">Q. 13. </w:t>
      </w:r>
    </w:p>
    <w:p w:rsidR="00000000" w:rsidRDefault="00133AAC">
      <w:pPr>
        <w:framePr w:w="11940" w:h="220" w:wrap="auto" w:hAnchor="text" w:x="2641" w:y="12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333333"/>
        </w:rPr>
        <w:t xml:space="preserve">State the rule to determine the direction of magnetic field produced around a current carrying conductor? </w:t>
      </w:r>
    </w:p>
    <w:p w:rsidR="00000000" w:rsidRDefault="00133AAC">
      <w:pPr>
        <w:framePr w:w="1580" w:h="220" w:wrap="auto" w:hAnchor="text" w:x="1921" w:y="13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333333"/>
        </w:rPr>
        <w:t xml:space="preserve">Q. 14. </w:t>
      </w:r>
    </w:p>
    <w:p w:rsidR="00000000" w:rsidRDefault="00133AAC">
      <w:pPr>
        <w:framePr w:w="5940" w:h="220" w:wrap="auto" w:hAnchor="text" w:x="2621" w:y="13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333333"/>
        </w:rPr>
        <w:t>What i</w:t>
      </w:r>
      <w:r>
        <w:rPr>
          <w:rFonts w:ascii="SimSun" w:eastAsia="SimSun" w:hAnsi="Times New Roman" w:cs="SimSun" w:hint="eastAsia"/>
          <w:color w:val="333333"/>
        </w:rPr>
        <w:t xml:space="preserve">s the role of a fuse in the electric circuits? </w:t>
      </w:r>
    </w:p>
    <w:p w:rsidR="00000000" w:rsidRDefault="00133AAC">
      <w:pPr>
        <w:framePr w:w="1580" w:h="220" w:wrap="auto" w:hAnchor="text" w:x="1921" w:y="13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333333"/>
        </w:rPr>
        <w:t xml:space="preserve">Q. 15. </w:t>
      </w:r>
    </w:p>
    <w:p w:rsidR="00000000" w:rsidRDefault="00133AAC">
      <w:pPr>
        <w:framePr w:w="4900" w:h="220" w:wrap="auto" w:hAnchor="text" w:x="2641" w:y="13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333333"/>
        </w:rPr>
        <w:t xml:space="preserve">Explain direct and alternating current? </w:t>
      </w:r>
    </w:p>
    <w:p w:rsidR="00000000" w:rsidRDefault="00133AAC">
      <w:pPr>
        <w:framePr w:w="1580" w:h="220" w:wrap="auto" w:hAnchor="text" w:x="1921" w:y="14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333333"/>
        </w:rPr>
        <w:t xml:space="preserve">Q. 16. </w:t>
      </w:r>
    </w:p>
    <w:p w:rsidR="00000000" w:rsidRDefault="00133AAC">
      <w:pPr>
        <w:framePr w:w="10060" w:h="220" w:wrap="auto" w:hAnchor="text" w:x="2621" w:y="14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333333"/>
        </w:rPr>
        <w:t xml:space="preserve">What is the function of an earth wire? Why is it necessary to earth metallic appliances? </w:t>
      </w:r>
    </w:p>
    <w:p w:rsidR="00000000" w:rsidRDefault="00133AAC">
      <w:pPr>
        <w:framePr w:w="1580" w:h="220" w:wrap="auto" w:hAnchor="text" w:x="1921" w:y="1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333333"/>
        </w:rPr>
        <w:t xml:space="preserve">Q. 17. </w:t>
      </w:r>
    </w:p>
    <w:p w:rsidR="00000000" w:rsidRDefault="00133AAC">
      <w:pPr>
        <w:framePr w:w="5940" w:h="220" w:wrap="auto" w:hAnchor="text" w:x="2641" w:y="1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333333"/>
        </w:rPr>
        <w:t xml:space="preserve">Draw magnetic field lines around a bar magnet? </w:t>
      </w:r>
    </w:p>
    <w:p w:rsidR="00000000" w:rsidRDefault="00133AAC">
      <w:pPr>
        <w:framePr w:w="1580" w:h="220" w:wrap="auto" w:hAnchor="text" w:x="1921" w:y="15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333333"/>
        </w:rPr>
        <w:t>Q. 18</w:t>
      </w:r>
      <w:r>
        <w:rPr>
          <w:rFonts w:ascii="SimSun" w:eastAsia="SimSun" w:hAnsi="Times New Roman" w:cs="SimSun" w:hint="eastAsia"/>
          <w:b/>
          <w:bCs/>
          <w:color w:val="333333"/>
        </w:rPr>
        <w:t xml:space="preserve">. </w:t>
      </w:r>
    </w:p>
    <w:p w:rsidR="00000000" w:rsidRDefault="00133AAC">
      <w:pPr>
        <w:framePr w:w="8420" w:h="220" w:wrap="auto" w:hAnchor="text" w:x="2621" w:y="15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333333"/>
        </w:rPr>
        <w:t xml:space="preserve">Why does a compass needle get deflected brought near a bar magnet? </w:t>
      </w:r>
    </w:p>
    <w:p w:rsidR="00000000" w:rsidRDefault="00133AAC">
      <w:pPr>
        <w:framePr w:w="1580" w:h="220" w:wrap="auto" w:hAnchor="text" w:x="1921" w:y="16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333333"/>
        </w:rPr>
        <w:t xml:space="preserve">Q. 19. </w:t>
      </w:r>
    </w:p>
    <w:p w:rsidR="00000000" w:rsidRDefault="00133AAC">
      <w:pPr>
        <w:framePr w:w="5640" w:h="220" w:wrap="auto" w:hAnchor="text" w:x="2641" w:y="16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333333"/>
        </w:rPr>
        <w:t xml:space="preserve">List the properties of magnetic lines of force? </w:t>
      </w:r>
    </w:p>
    <w:p w:rsidR="00000000" w:rsidRDefault="00133AAC">
      <w:pPr>
        <w:framePr w:w="1580" w:h="220" w:wrap="auto" w:hAnchor="text" w:x="1921" w:y="17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333333"/>
        </w:rPr>
        <w:t xml:space="preserve">Q. 20. </w:t>
      </w:r>
    </w:p>
    <w:p w:rsidR="00000000" w:rsidRDefault="00133AAC">
      <w:pPr>
        <w:framePr w:w="5260" w:h="220" w:wrap="auto" w:hAnchor="text" w:x="2621" w:y="17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333333"/>
        </w:rPr>
        <w:t xml:space="preserve">What is the principle of an electric motor? </w:t>
      </w:r>
    </w:p>
    <w:p w:rsidR="00000000" w:rsidRDefault="00133AAC">
      <w:pPr>
        <w:framePr w:w="1580" w:h="220" w:wrap="auto" w:hAnchor="text" w:x="1921" w:y="17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333333"/>
        </w:rPr>
        <w:t xml:space="preserve">Q. 21. </w:t>
      </w:r>
    </w:p>
    <w:p w:rsidR="00000000" w:rsidRDefault="00133AAC">
      <w:pPr>
        <w:framePr w:w="5420" w:h="220" w:wrap="auto" w:hAnchor="text" w:x="2641" w:y="17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333333"/>
        </w:rPr>
        <w:t xml:space="preserve">State the principle of an electric generator. </w:t>
      </w:r>
    </w:p>
    <w:p w:rsidR="00000000" w:rsidRDefault="00133AAC">
      <w:pPr>
        <w:framePr w:w="1580" w:h="220" w:wrap="auto" w:hAnchor="text" w:x="1921" w:y="18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333333"/>
        </w:rPr>
        <w:t xml:space="preserve">Q. 22. </w:t>
      </w:r>
    </w:p>
    <w:p w:rsidR="00000000" w:rsidRDefault="00133AAC">
      <w:pPr>
        <w:framePr w:w="12640" w:h="220" w:wrap="auto" w:hAnchor="text" w:x="2641" w:y="18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333333"/>
        </w:rPr>
        <w:t>Two circular</w:t>
      </w:r>
      <w:r>
        <w:rPr>
          <w:rFonts w:ascii="SimSun" w:eastAsia="SimSun" w:hAnsi="Times New Roman" w:cs="SimSun" w:hint="eastAsia"/>
          <w:color w:val="333333"/>
        </w:rPr>
        <w:t xml:space="preserve"> coils a and b are placed closed to each other. If the current in coil a  is changed, will some current </w:t>
      </w:r>
    </w:p>
    <w:p w:rsidR="00000000" w:rsidRDefault="00133AAC">
      <w:pPr>
        <w:framePr w:w="5080" w:h="220" w:wrap="auto" w:hAnchor="text" w:x="1921" w:y="18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333333"/>
        </w:rPr>
        <w:t xml:space="preserve">be induced in the coil b? Give reason.   </w:t>
      </w:r>
    </w:p>
    <w:p w:rsidR="00000000" w:rsidRDefault="00133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33AAC" w:rsidP="005C1844">
      <w:pPr>
        <w:framePr w:w="4080" w:h="220" w:wrap="auto" w:vAnchor="page" w:hAnchor="page" w:x="5266" w:y="20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</w:rPr>
        <w:t>www.</w:t>
      </w:r>
      <w:r w:rsidR="005C1844">
        <w:rPr>
          <w:rFonts w:ascii="SimSun" w:eastAsia="SimSun" w:hAnsi="Times New Roman" w:cs="SimSun"/>
          <w:color w:val="000000"/>
        </w:rPr>
        <w:t>cbsesmart</w:t>
      </w:r>
      <w:r>
        <w:rPr>
          <w:rFonts w:ascii="SimSun" w:eastAsia="SimSun" w:hAnsi="Times New Roman" w:cs="SimSun" w:hint="eastAsia"/>
          <w:color w:val="000000"/>
        </w:rPr>
        <w:t xml:space="preserve">.weebly.com/ </w:t>
      </w:r>
    </w:p>
    <w:p w:rsidR="00133AAC" w:rsidRDefault="00133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33AAC">
      <w:pgSz w:w="16320" w:h="211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844"/>
    <w:rsid w:val="00133AAC"/>
    <w:rsid w:val="005C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YCanPDF</dc:creator>
  <cp:lastModifiedBy>s debnath</cp:lastModifiedBy>
  <cp:revision>2</cp:revision>
  <dcterms:created xsi:type="dcterms:W3CDTF">2014-05-31T05:37:00Z</dcterms:created>
  <dcterms:modified xsi:type="dcterms:W3CDTF">2014-05-31T05:37:00Z</dcterms:modified>
</cp:coreProperties>
</file>